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D9" w:rsidRPr="00F43CD9" w:rsidRDefault="00F43CD9" w:rsidP="00F43CD9">
      <w:pPr>
        <w:shd w:val="clear" w:color="auto" w:fill="CCCCDD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</w:pPr>
      <w:r w:rsidRPr="00F43CD9"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  <w:t>BARENAKED LADIES LYRICS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84"/>
        <w:gridCol w:w="5239"/>
      </w:tblGrid>
      <w:tr w:rsidR="00F43CD9" w:rsidRPr="00F43CD9" w:rsidTr="00F43C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43CD9" w:rsidRPr="00F43CD9" w:rsidRDefault="00F43CD9" w:rsidP="00F4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287500" cy="14287500"/>
                  <wp:effectExtent l="0" t="0" r="0" b="0"/>
                  <wp:docPr id="2" name="Picture 2" descr="http://cdn.clickfuse.com/overlay/uploads/images/c7b71672ee0f198e4e64e7e00728ed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lickfuse.com/overlay/uploads/images/c7b71672ee0f198e4e64e7e00728ed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0" cy="142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CD9" w:rsidRPr="00F43CD9" w:rsidRDefault="00F43CD9" w:rsidP="00F4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Play "If I Had A $1</w:t>
            </w:r>
            <w:proofErr w:type="gramStart"/>
            <w:r w:rsidRPr="00F43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,…</w:t>
            </w:r>
            <w:proofErr w:type="gramEnd"/>
            <w:r w:rsidRPr="00F43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</w:t>
            </w:r>
            <w:r w:rsidRPr="00F43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Powered by Stream-</w:t>
            </w:r>
            <w:proofErr w:type="spellStart"/>
            <w:r w:rsidRPr="00F43CD9">
              <w:rPr>
                <w:rFonts w:ascii="Times New Roman" w:eastAsia="Times New Roman" w:hAnsi="Times New Roman" w:cs="Times New Roman"/>
                <w:sz w:val="24"/>
                <w:szCs w:val="24"/>
              </w:rPr>
              <w:t>it.online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3CD9" w:rsidRPr="00F43CD9" w:rsidRDefault="00F43CD9" w:rsidP="00F4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0" cy="19050000"/>
                  <wp:effectExtent l="0" t="0" r="0" b="0"/>
                  <wp:docPr id="1" name="Picture 1" descr="http://cdn.clickfuse.com/overlay/uploads/images/63cd913671c33cc4311bf277f4bb7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clickfuse.com/overlay/uploads/images/63cd913671c33cc4311bf277f4bb7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0" cy="190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CD9" w:rsidRPr="00F43CD9" w:rsidRDefault="00F43CD9" w:rsidP="00F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D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lastRenderedPageBreak/>
        <w:t xml:space="preserve">"If I Had </w:t>
      </w:r>
      <w:proofErr w:type="gramStart"/>
      <w:r w:rsidRPr="00F43CD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A</w:t>
      </w:r>
      <w:proofErr w:type="gramEnd"/>
      <w:r w:rsidRPr="00F43CD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 xml:space="preserve"> $1,000,000"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F43CD9" w:rsidRPr="00F43CD9" w:rsidRDefault="00F43CD9" w:rsidP="00F43CD9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If I Had $1000000 (If I Had $1000000</w:t>
      </w:r>
      <w:proofErr w:type="gram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a house (I would buy you a house)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furniture for your house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(Maybe a nice chesterfield or an ottoman)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a K-Car (a nice Reliant automobile)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I'd buy your love.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If I </w:t>
      </w:r>
      <w:proofErr w:type="gram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Had</w:t>
      </w:r>
      <w:proofErr w:type="gram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build a tree fort in our yard.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If I </w:t>
      </w:r>
      <w:proofErr w:type="gram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Had</w:t>
      </w:r>
      <w:proofErr w:type="gram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You could help, it wouldn't be that hard.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Maybe we could put </w:t>
      </w:r>
      <w:proofErr w:type="spell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put</w:t>
      </w:r>
      <w:proofErr w:type="spell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a little tiny fridge in there </w:t>
      </w:r>
      <w:proofErr w:type="gram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somewhere</w:t>
      </w:r>
      <w:proofErr w:type="gram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(</w:t>
      </w:r>
      <w:r w:rsidRPr="00F43C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[Talking:]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 We could just go up there and hang out.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Like open the fridge and stuff, and there'd be foods laid out for us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With</w:t>
      </w:r>
      <w:proofErr w:type="gram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little pre-wrapped sausages and things. </w:t>
      </w:r>
      <w:proofErr w:type="spell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Mmmmm</w:t>
      </w:r>
      <w:proofErr w:type="spell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They have pre-wrapped sausages but they don't have pre-wrapped bacon.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Well can you blame </w:t>
      </w:r>
      <w:proofErr w:type="gram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them.</w:t>
      </w:r>
      <w:proofErr w:type="gram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Yeah)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a fur coat (but not a real fur coat that's cruel)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an exotic pet (Like a llama or an emu)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John Merrick's remains (All them crazy elephant bones)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I'd buy your love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We wouldn't have to walk to the store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We'd take a limousine 'cause it costs more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We wouldn't have to eat Kraft Dinner.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(But we would eat Kraft Dinner. Of course we would, we'd just eat more.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And buy really expensive ketchup with it.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That's right, all the fanciest Dijon Ketchup. </w:t>
      </w:r>
      <w:proofErr w:type="spell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Mmmmmm</w:t>
      </w:r>
      <w:proofErr w:type="spell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.)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a green dress (but not a real green dress, that's cruel)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some art (a Picasso or a Garfunkel)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 (If I Had $1000000)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buy you a monkey (haven't you always wanted a monkey?)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If I </w:t>
      </w:r>
      <w:proofErr w:type="gramStart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>Had</w:t>
      </w:r>
      <w:proofErr w:type="gramEnd"/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$1000000 I'd buy your love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$1000000, If I Had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If I Had $1000000, If I Had $1000000</w:t>
      </w:r>
      <w:r w:rsidRPr="00F43CD9">
        <w:rPr>
          <w:rFonts w:ascii="Verdana" w:eastAsia="Times New Roman" w:hAnsi="Verdana" w:cs="Times New Roman"/>
          <w:color w:val="000000"/>
          <w:sz w:val="20"/>
          <w:szCs w:val="20"/>
        </w:rPr>
        <w:br/>
        <w:t>I'd be rich.</w:t>
      </w:r>
    </w:p>
    <w:p w:rsidR="00AC434D" w:rsidRDefault="00AC434D">
      <w:bookmarkStart w:id="0" w:name="_GoBack"/>
      <w:bookmarkEnd w:id="0"/>
    </w:p>
    <w:sectPr w:rsidR="00AC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AC434D"/>
    <w:rsid w:val="00BD1A7A"/>
    <w:rsid w:val="00C64346"/>
    <w:rsid w:val="00E97C8D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F0BD4-1DAF-4F06-B1F6-C9482A91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3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C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43CD9"/>
  </w:style>
  <w:style w:type="paragraph" w:styleId="BalloonText">
    <w:name w:val="Balloon Text"/>
    <w:basedOn w:val="Normal"/>
    <w:link w:val="BalloonTextChar"/>
    <w:uiPriority w:val="99"/>
    <w:semiHidden/>
    <w:unhideWhenUsed/>
    <w:rsid w:val="00F4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Wilson</dc:creator>
  <cp:keywords/>
  <dc:description/>
  <cp:lastModifiedBy>Brad Wilson</cp:lastModifiedBy>
  <cp:revision>2</cp:revision>
  <cp:lastPrinted>2017-01-31T17:45:00Z</cp:lastPrinted>
  <dcterms:created xsi:type="dcterms:W3CDTF">2017-01-31T21:10:00Z</dcterms:created>
  <dcterms:modified xsi:type="dcterms:W3CDTF">2017-01-31T21:10:00Z</dcterms:modified>
</cp:coreProperties>
</file>